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8FF2" w14:textId="14B6D17A" w:rsidR="00E25D46" w:rsidRPr="00DB5D6D" w:rsidRDefault="00724893" w:rsidP="00DB5D6D">
      <w:pPr>
        <w:pStyle w:val="Heading1"/>
      </w:pPr>
      <w:r w:rsidRPr="00DB5D6D">
        <w:t>20</w:t>
      </w:r>
      <w:r w:rsidR="00362F54">
        <w:t>2</w:t>
      </w:r>
      <w:r w:rsidR="002957B0">
        <w:t>3</w:t>
      </w:r>
      <w:r w:rsidR="000A1254">
        <w:t>-20</w:t>
      </w:r>
      <w:r w:rsidR="00D47FA4">
        <w:t>2</w:t>
      </w:r>
      <w:r w:rsidR="002957B0">
        <w:t>4</w:t>
      </w:r>
      <w:r w:rsidR="00EB7056" w:rsidRPr="00DB5D6D">
        <w:t xml:space="preserve"> </w:t>
      </w:r>
      <w:r w:rsidR="00C03BC4" w:rsidRPr="00DB5D6D">
        <w:t xml:space="preserve">Organized </w:t>
      </w:r>
      <w:r w:rsidR="00EB7056" w:rsidRPr="00DB5D6D">
        <w:t>Section Update Form</w:t>
      </w:r>
    </w:p>
    <w:p w14:paraId="7FACCFFF" w14:textId="394889A2" w:rsidR="00F418B6" w:rsidRPr="00BE097B" w:rsidRDefault="00E25D46" w:rsidP="00BE097B">
      <w:pPr>
        <w:widowControl w:val="0"/>
        <w:jc w:val="both"/>
        <w:rPr>
          <w:rFonts w:ascii="Verdana" w:hAnsi="Verdana"/>
          <w:sz w:val="20"/>
          <w:szCs w:val="20"/>
        </w:rPr>
      </w:pPr>
      <w:r w:rsidRPr="00DB5D6D">
        <w:rPr>
          <w:rFonts w:ascii="Verdana" w:hAnsi="Verdana"/>
          <w:sz w:val="20"/>
          <w:szCs w:val="20"/>
        </w:rPr>
        <w:t>This information will be published in th</w:t>
      </w:r>
      <w:r w:rsidR="0031764C" w:rsidRPr="00DB5D6D">
        <w:rPr>
          <w:rFonts w:ascii="Verdana" w:hAnsi="Verdana"/>
          <w:sz w:val="20"/>
          <w:szCs w:val="20"/>
        </w:rPr>
        <w:t xml:space="preserve">e </w:t>
      </w:r>
      <w:r w:rsidR="00F609CD">
        <w:rPr>
          <w:rFonts w:ascii="Verdana" w:hAnsi="Verdana"/>
          <w:sz w:val="20"/>
          <w:szCs w:val="20"/>
        </w:rPr>
        <w:t>February</w:t>
      </w:r>
      <w:r w:rsidR="00EB7056" w:rsidRPr="00DB5D6D">
        <w:rPr>
          <w:rFonts w:ascii="Verdana" w:hAnsi="Verdana"/>
          <w:sz w:val="20"/>
          <w:szCs w:val="20"/>
        </w:rPr>
        <w:t xml:space="preserve"> Edition of</w:t>
      </w:r>
      <w:r w:rsidR="0031764C" w:rsidRPr="00DB5D6D">
        <w:rPr>
          <w:rFonts w:ascii="Verdana" w:hAnsi="Verdana"/>
          <w:sz w:val="20"/>
          <w:szCs w:val="20"/>
        </w:rPr>
        <w:t xml:space="preserve"> </w:t>
      </w:r>
      <w:r w:rsidR="00F609CD">
        <w:rPr>
          <w:rFonts w:ascii="Verdana" w:hAnsi="Verdana"/>
          <w:i/>
          <w:sz w:val="20"/>
          <w:szCs w:val="20"/>
        </w:rPr>
        <w:t>Political Science Today</w:t>
      </w:r>
      <w:r w:rsidR="0031764C" w:rsidRPr="00DB5D6D">
        <w:rPr>
          <w:rFonts w:ascii="Verdana" w:hAnsi="Verdana"/>
          <w:sz w:val="20"/>
          <w:szCs w:val="20"/>
        </w:rPr>
        <w:t xml:space="preserve"> </w:t>
      </w:r>
      <w:r w:rsidR="009A7241" w:rsidRPr="00DB5D6D">
        <w:rPr>
          <w:rFonts w:ascii="Verdana" w:hAnsi="Verdana"/>
          <w:sz w:val="20"/>
          <w:szCs w:val="20"/>
        </w:rPr>
        <w:t xml:space="preserve">and </w:t>
      </w:r>
      <w:r w:rsidR="0031764C" w:rsidRPr="00DB5D6D">
        <w:rPr>
          <w:rFonts w:ascii="Verdana" w:hAnsi="Verdana"/>
          <w:sz w:val="20"/>
          <w:szCs w:val="20"/>
        </w:rPr>
        <w:t xml:space="preserve">on </w:t>
      </w:r>
      <w:r w:rsidR="009A7241" w:rsidRPr="00DB5D6D">
        <w:rPr>
          <w:rFonts w:ascii="Verdana" w:hAnsi="Verdana"/>
          <w:sz w:val="20"/>
          <w:szCs w:val="20"/>
        </w:rPr>
        <w:t>the Organized Section pages of the APSA website.</w:t>
      </w:r>
      <w:r w:rsidR="00BE097B">
        <w:rPr>
          <w:rFonts w:ascii="Verdana" w:hAnsi="Verdana"/>
          <w:sz w:val="20"/>
          <w:szCs w:val="20"/>
        </w:rPr>
        <w:t xml:space="preserve"> </w:t>
      </w:r>
    </w:p>
    <w:p w14:paraId="23B46964" w14:textId="2C57568C" w:rsidR="005245C2" w:rsidRPr="00DB5D6D" w:rsidRDefault="000A015A" w:rsidP="007423FA">
      <w:pPr>
        <w:widowControl w:val="0"/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  <w:r w:rsidRPr="00DC24A9">
        <w:rPr>
          <w:rFonts w:ascii="Verdana" w:hAnsi="Verdana"/>
          <w:b/>
          <w:bCs/>
          <w:sz w:val="20"/>
          <w:szCs w:val="20"/>
        </w:rPr>
        <w:t xml:space="preserve">Please </w:t>
      </w:r>
      <w:r w:rsidR="00C925AB" w:rsidRPr="00DC24A9">
        <w:rPr>
          <w:rFonts w:ascii="Verdana" w:hAnsi="Verdana"/>
          <w:b/>
          <w:bCs/>
          <w:sz w:val="20"/>
          <w:szCs w:val="20"/>
        </w:rPr>
        <w:t xml:space="preserve">complete </w:t>
      </w:r>
      <w:r w:rsidR="007423FA" w:rsidRPr="00DC24A9">
        <w:rPr>
          <w:rFonts w:ascii="Verdana" w:hAnsi="Verdana"/>
          <w:b/>
          <w:bCs/>
          <w:sz w:val="20"/>
          <w:szCs w:val="20"/>
        </w:rPr>
        <w:t>this form in its entirety</w:t>
      </w:r>
      <w:r w:rsidR="007423FA" w:rsidRPr="00DB5D6D">
        <w:rPr>
          <w:rFonts w:ascii="Verdana" w:hAnsi="Verdana"/>
          <w:sz w:val="20"/>
          <w:szCs w:val="20"/>
        </w:rPr>
        <w:t xml:space="preserve"> </w:t>
      </w:r>
      <w:r w:rsidR="00BE097B">
        <w:rPr>
          <w:rFonts w:ascii="Verdana" w:hAnsi="Verdana"/>
          <w:sz w:val="20"/>
          <w:szCs w:val="20"/>
        </w:rPr>
        <w:t xml:space="preserve">(including pieces of information that have not changed) </w:t>
      </w:r>
      <w:r w:rsidR="00C925AB" w:rsidRPr="00DB5D6D">
        <w:rPr>
          <w:rFonts w:ascii="Verdana" w:hAnsi="Verdana"/>
          <w:sz w:val="20"/>
          <w:szCs w:val="20"/>
        </w:rPr>
        <w:t xml:space="preserve">and </w:t>
      </w:r>
      <w:r w:rsidR="001576F5" w:rsidRPr="00DB5D6D">
        <w:rPr>
          <w:rFonts w:ascii="Verdana" w:hAnsi="Verdana"/>
          <w:sz w:val="20"/>
          <w:szCs w:val="20"/>
        </w:rPr>
        <w:t>return</w:t>
      </w:r>
      <w:r w:rsidRPr="00DB5D6D">
        <w:rPr>
          <w:rFonts w:ascii="Verdana" w:hAnsi="Verdana"/>
          <w:sz w:val="20"/>
          <w:szCs w:val="20"/>
        </w:rPr>
        <w:t xml:space="preserve"> </w:t>
      </w:r>
      <w:r w:rsidR="00C925AB" w:rsidRPr="00DB5D6D">
        <w:rPr>
          <w:rFonts w:ascii="Verdana" w:hAnsi="Verdana"/>
          <w:sz w:val="20"/>
          <w:szCs w:val="20"/>
        </w:rPr>
        <w:t xml:space="preserve">to: </w:t>
      </w:r>
      <w:hyperlink r:id="rId6" w:history="1">
        <w:r w:rsidR="00362F54" w:rsidRPr="0076402B">
          <w:rPr>
            <w:rStyle w:val="Hyperlink"/>
            <w:rFonts w:ascii="Verdana" w:hAnsi="Verdana"/>
            <w:sz w:val="20"/>
            <w:szCs w:val="20"/>
          </w:rPr>
          <w:t>membership@apsanet.org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0520"/>
      </w:tblGrid>
      <w:tr w:rsidR="00913CBE" w14:paraId="2614CD7A" w14:textId="77777777" w:rsidTr="00AC6B34">
        <w:trPr>
          <w:trHeight w:val="432"/>
        </w:trPr>
        <w:tc>
          <w:tcPr>
            <w:tcW w:w="3150" w:type="dxa"/>
            <w:vAlign w:val="center"/>
          </w:tcPr>
          <w:p w14:paraId="5B3BEFA0" w14:textId="77777777" w:rsidR="00913CBE" w:rsidRDefault="00913CBE" w:rsidP="00AC6B34">
            <w:pPr>
              <w:widowControl w:val="0"/>
              <w:spacing w:after="0"/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  <w:r w:rsidRPr="00DB5D6D">
              <w:rPr>
                <w:rFonts w:ascii="Verdana" w:hAnsi="Verdana"/>
                <w:color w:val="FF0000"/>
                <w:sz w:val="20"/>
                <w:szCs w:val="20"/>
              </w:rPr>
              <w:t xml:space="preserve">Section Name: </w:t>
            </w:r>
          </w:p>
        </w:tc>
        <w:tc>
          <w:tcPr>
            <w:tcW w:w="10520" w:type="dxa"/>
            <w:vAlign w:val="center"/>
          </w:tcPr>
          <w:p w14:paraId="2564C636" w14:textId="77777777" w:rsidR="00913CBE" w:rsidRDefault="00913CBE" w:rsidP="00AC6B34">
            <w:pPr>
              <w:widowControl w:val="0"/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13CBE" w14:paraId="750CD038" w14:textId="77777777" w:rsidTr="00AC6B34">
        <w:trPr>
          <w:trHeight w:val="432"/>
        </w:trPr>
        <w:tc>
          <w:tcPr>
            <w:tcW w:w="3150" w:type="dxa"/>
            <w:vAlign w:val="center"/>
          </w:tcPr>
          <w:p w14:paraId="071B7C38" w14:textId="77777777" w:rsidR="00913CBE" w:rsidRDefault="00913CBE" w:rsidP="00AC6B34">
            <w:pPr>
              <w:widowControl w:val="0"/>
              <w:spacing w:after="0"/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  <w:r w:rsidRPr="00DB5D6D">
              <w:rPr>
                <w:rFonts w:ascii="Verdana" w:hAnsi="Verdana"/>
                <w:color w:val="FF0000"/>
                <w:sz w:val="20"/>
                <w:szCs w:val="20"/>
              </w:rPr>
              <w:t>Section Number:</w:t>
            </w:r>
          </w:p>
        </w:tc>
        <w:tc>
          <w:tcPr>
            <w:tcW w:w="10520" w:type="dxa"/>
            <w:vAlign w:val="center"/>
          </w:tcPr>
          <w:p w14:paraId="44791AFA" w14:textId="77777777" w:rsidR="00913CBE" w:rsidRDefault="00913CBE" w:rsidP="00AC6B34">
            <w:pPr>
              <w:widowControl w:val="0"/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13CBE" w14:paraId="49C3A579" w14:textId="77777777" w:rsidTr="00AC6B34">
        <w:trPr>
          <w:trHeight w:val="432"/>
        </w:trPr>
        <w:tc>
          <w:tcPr>
            <w:tcW w:w="3150" w:type="dxa"/>
            <w:vAlign w:val="center"/>
          </w:tcPr>
          <w:p w14:paraId="079CE7AA" w14:textId="77777777" w:rsidR="00913CBE" w:rsidRDefault="00913CBE" w:rsidP="00AC6B34">
            <w:pPr>
              <w:widowControl w:val="0"/>
              <w:spacing w:after="0"/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  <w:r w:rsidRPr="00DB5D6D">
              <w:rPr>
                <w:rFonts w:ascii="Verdana" w:hAnsi="Verdana"/>
                <w:color w:val="FF0000"/>
                <w:sz w:val="20"/>
                <w:szCs w:val="20"/>
              </w:rPr>
              <w:t>Section Dues (Professional):</w:t>
            </w:r>
          </w:p>
        </w:tc>
        <w:tc>
          <w:tcPr>
            <w:tcW w:w="10520" w:type="dxa"/>
            <w:vAlign w:val="center"/>
          </w:tcPr>
          <w:p w14:paraId="297006DA" w14:textId="77777777" w:rsidR="00913CBE" w:rsidRDefault="00913CBE" w:rsidP="005D367F">
            <w:pPr>
              <w:widowControl w:val="0"/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13CBE" w14:paraId="52550E13" w14:textId="77777777" w:rsidTr="00AC6B34">
        <w:trPr>
          <w:trHeight w:val="432"/>
        </w:trPr>
        <w:tc>
          <w:tcPr>
            <w:tcW w:w="3150" w:type="dxa"/>
            <w:vAlign w:val="center"/>
          </w:tcPr>
          <w:p w14:paraId="71AFE959" w14:textId="77777777" w:rsidR="00913CBE" w:rsidRDefault="00913CBE" w:rsidP="00AC6B34">
            <w:pPr>
              <w:widowControl w:val="0"/>
              <w:spacing w:after="0"/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  <w:r w:rsidRPr="00DB5D6D">
              <w:rPr>
                <w:rFonts w:ascii="Verdana" w:hAnsi="Verdana"/>
                <w:color w:val="FF0000"/>
                <w:sz w:val="20"/>
                <w:szCs w:val="20"/>
              </w:rPr>
              <w:t>Section Dues (Student):</w:t>
            </w:r>
          </w:p>
        </w:tc>
        <w:tc>
          <w:tcPr>
            <w:tcW w:w="10520" w:type="dxa"/>
            <w:vAlign w:val="center"/>
          </w:tcPr>
          <w:p w14:paraId="0497E5BC" w14:textId="77777777" w:rsidR="00913CBE" w:rsidRDefault="00913CBE" w:rsidP="00AC6B34">
            <w:pPr>
              <w:widowControl w:val="0"/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</w:tbl>
    <w:p w14:paraId="2409D242" w14:textId="77777777" w:rsidR="00E25D46" w:rsidRPr="00DB5D6D" w:rsidRDefault="007423FA" w:rsidP="00DB5D6D">
      <w:pPr>
        <w:pStyle w:val="Heading1"/>
      </w:pPr>
      <w:r w:rsidRPr="00DB5D6D">
        <w:t xml:space="preserve">SECTION </w:t>
      </w:r>
      <w:r w:rsidR="000350C9" w:rsidRPr="00DB5D6D">
        <w:t>OFFICERS</w:t>
      </w:r>
      <w:r w:rsidR="00A157BA">
        <w:t xml:space="preserve"> </w:t>
      </w:r>
      <w:r w:rsidR="00A157BA" w:rsidRPr="00A157BA">
        <w:rPr>
          <w:sz w:val="22"/>
          <w:szCs w:val="22"/>
        </w:rPr>
        <w:t xml:space="preserve">(please click in each box </w:t>
      </w:r>
      <w:r w:rsidR="00A157BA">
        <w:rPr>
          <w:sz w:val="22"/>
          <w:szCs w:val="22"/>
        </w:rPr>
        <w:t>to fill in your responses</w:t>
      </w:r>
      <w:r w:rsidR="00A157BA" w:rsidRPr="00A157BA">
        <w:rPr>
          <w:sz w:val="22"/>
          <w:szCs w:val="22"/>
        </w:rPr>
        <w:t>)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2347"/>
        <w:gridCol w:w="3405"/>
        <w:gridCol w:w="2876"/>
        <w:gridCol w:w="3871"/>
        <w:gridCol w:w="1881"/>
      </w:tblGrid>
      <w:tr w:rsidR="00AA65C8" w:rsidRPr="00DB5D6D" w14:paraId="65E3566A" w14:textId="77777777" w:rsidTr="00AC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27D40246" w14:textId="77777777" w:rsidR="00AA65C8" w:rsidRPr="00DB5D6D" w:rsidRDefault="00AA65C8" w:rsidP="00AC6B34">
            <w:pPr>
              <w:widowControl w:val="0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Position Name</w:t>
            </w:r>
          </w:p>
        </w:tc>
        <w:tc>
          <w:tcPr>
            <w:tcW w:w="1184" w:type="pct"/>
            <w:vAlign w:val="center"/>
          </w:tcPr>
          <w:p w14:paraId="0B67F82C" w14:textId="77777777" w:rsidR="00AA65C8" w:rsidRPr="00DB5D6D" w:rsidRDefault="00AA65C8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NAME</w:t>
            </w:r>
          </w:p>
        </w:tc>
        <w:tc>
          <w:tcPr>
            <w:tcW w:w="1000" w:type="pct"/>
            <w:vAlign w:val="center"/>
          </w:tcPr>
          <w:p w14:paraId="2EA86110" w14:textId="77777777" w:rsidR="00AA65C8" w:rsidRPr="00DB5D6D" w:rsidRDefault="00AA65C8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Affiliation</w:t>
            </w:r>
          </w:p>
        </w:tc>
        <w:tc>
          <w:tcPr>
            <w:tcW w:w="1346" w:type="pct"/>
            <w:vAlign w:val="center"/>
          </w:tcPr>
          <w:p w14:paraId="0CA07BAE" w14:textId="77777777" w:rsidR="00AA65C8" w:rsidRPr="00DB5D6D" w:rsidRDefault="00AA65C8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E-mail Address</w:t>
            </w:r>
          </w:p>
        </w:tc>
        <w:tc>
          <w:tcPr>
            <w:tcW w:w="654" w:type="pct"/>
            <w:vAlign w:val="center"/>
          </w:tcPr>
          <w:p w14:paraId="03B58606" w14:textId="77777777" w:rsidR="00AA65C8" w:rsidRPr="00DB5D6D" w:rsidRDefault="00AA65C8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Term</w:t>
            </w:r>
          </w:p>
        </w:tc>
      </w:tr>
      <w:tr w:rsidR="00AA65C8" w:rsidRPr="00DB5D6D" w14:paraId="1A7D6615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5D771039" w14:textId="77777777" w:rsidR="00AA65C8" w:rsidRPr="00DB5D6D" w:rsidRDefault="00AA65C8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Chair</w:t>
            </w:r>
          </w:p>
        </w:tc>
        <w:tc>
          <w:tcPr>
            <w:tcW w:w="1184" w:type="pct"/>
            <w:vAlign w:val="center"/>
          </w:tcPr>
          <w:p w14:paraId="3BB6543E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CCA99D3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637C228B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2C46281B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65C8" w:rsidRPr="00DB5D6D" w14:paraId="5B37CDDB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57C1F80A" w14:textId="77777777" w:rsidR="00AA65C8" w:rsidRPr="00DB5D6D" w:rsidRDefault="00AA65C8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Vice-Chair</w:t>
            </w:r>
          </w:p>
        </w:tc>
        <w:tc>
          <w:tcPr>
            <w:tcW w:w="1184" w:type="pct"/>
            <w:vAlign w:val="center"/>
          </w:tcPr>
          <w:p w14:paraId="47556B41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3006B5D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3223A4F4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1C7BFA23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65C8" w:rsidRPr="00DB5D6D" w14:paraId="6296D4F4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06E12CCB" w14:textId="77777777" w:rsidR="00AA65C8" w:rsidRPr="00DB5D6D" w:rsidRDefault="00AA65C8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Chair-Elect</w:t>
            </w:r>
          </w:p>
        </w:tc>
        <w:tc>
          <w:tcPr>
            <w:tcW w:w="1184" w:type="pct"/>
            <w:vAlign w:val="center"/>
          </w:tcPr>
          <w:p w14:paraId="0780203F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961C2B6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1677B84E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09E6494D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65C8" w:rsidRPr="00DB5D6D" w14:paraId="354DDBB4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4F748781" w14:textId="77777777" w:rsidR="00AA65C8" w:rsidRPr="00DB5D6D" w:rsidRDefault="00AA65C8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Secretary</w:t>
            </w:r>
          </w:p>
        </w:tc>
        <w:tc>
          <w:tcPr>
            <w:tcW w:w="1184" w:type="pct"/>
            <w:vAlign w:val="center"/>
          </w:tcPr>
          <w:p w14:paraId="447F4B29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27341EE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7AB51FB9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118EFB5D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65C8" w:rsidRPr="00DB5D6D" w14:paraId="50489440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06F255B8" w14:textId="77777777" w:rsidR="00AA65C8" w:rsidRPr="00DB5D6D" w:rsidRDefault="00AA65C8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Treasurer</w:t>
            </w:r>
          </w:p>
        </w:tc>
        <w:tc>
          <w:tcPr>
            <w:tcW w:w="1184" w:type="pct"/>
            <w:vAlign w:val="center"/>
          </w:tcPr>
          <w:p w14:paraId="19CF38B5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DBF2875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697FECE3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6BAFBF3E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65C8" w:rsidRPr="00DB5D6D" w14:paraId="5A8C2DCD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0B6C364B" w14:textId="6B9E6E7B" w:rsidR="00AA65C8" w:rsidRPr="00DB5D6D" w:rsidRDefault="000A1254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20</w:t>
            </w:r>
            <w:r w:rsidR="00F8789D">
              <w:rPr>
                <w:rFonts w:ascii="Verdana" w:hAnsi="Verdana"/>
                <w:b w:val="0"/>
                <w:bCs w:val="0"/>
                <w:sz w:val="20"/>
                <w:szCs w:val="20"/>
              </w:rPr>
              <w:t>2</w:t>
            </w:r>
            <w:r w:rsidR="002957B0">
              <w:rPr>
                <w:rFonts w:ascii="Verdana" w:hAnsi="Verdana"/>
                <w:b w:val="0"/>
                <w:bCs w:val="0"/>
                <w:sz w:val="20"/>
                <w:szCs w:val="20"/>
              </w:rPr>
              <w:t>4</w:t>
            </w:r>
            <w:r w:rsidR="00AA65C8"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2957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Division </w:t>
            </w:r>
            <w:r w:rsidR="00AA65C8"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Chair</w:t>
            </w:r>
            <w:r w:rsidR="00750E03">
              <w:rPr>
                <w:rFonts w:ascii="Verdana" w:hAnsi="Verdana"/>
                <w:b w:val="0"/>
                <w:bCs w:val="0"/>
                <w:sz w:val="20"/>
                <w:szCs w:val="20"/>
              </w:rPr>
              <w:t>(s)</w:t>
            </w:r>
          </w:p>
        </w:tc>
        <w:tc>
          <w:tcPr>
            <w:tcW w:w="1184" w:type="pct"/>
            <w:vAlign w:val="center"/>
          </w:tcPr>
          <w:p w14:paraId="516B82F5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48BD52F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237E404C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3D755D61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9AD7011" w14:textId="0E9960F4" w:rsidR="00AA65C8" w:rsidRPr="00DB5D6D" w:rsidRDefault="00BE097B" w:rsidP="00DB5D6D">
      <w:pPr>
        <w:pStyle w:val="Heading1"/>
      </w:pPr>
      <w:r>
        <w:lastRenderedPageBreak/>
        <w:br/>
      </w:r>
      <w:r>
        <w:br/>
      </w:r>
      <w:r w:rsidR="00AA65C8" w:rsidRPr="00DB5D6D">
        <w:t>SECTION COUNCIL/BOARD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2863"/>
        <w:gridCol w:w="2931"/>
        <w:gridCol w:w="2931"/>
        <w:gridCol w:w="3351"/>
        <w:gridCol w:w="2304"/>
      </w:tblGrid>
      <w:tr w:rsidR="009504BC" w:rsidRPr="00DB5D6D" w14:paraId="02F66C3F" w14:textId="77777777" w:rsidTr="00950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2DB0ECA8" w14:textId="77777777" w:rsidR="009504BC" w:rsidRPr="00DB5D6D" w:rsidRDefault="009504BC" w:rsidP="00AC6B34">
            <w:pPr>
              <w:widowControl w:val="0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Name</w:t>
            </w:r>
          </w:p>
        </w:tc>
        <w:tc>
          <w:tcPr>
            <w:tcW w:w="1019" w:type="pct"/>
          </w:tcPr>
          <w:p w14:paraId="7773B083" w14:textId="77777777" w:rsidR="009504BC" w:rsidRPr="00DB5D6D" w:rsidRDefault="009504BC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</w:t>
            </w:r>
          </w:p>
        </w:tc>
        <w:tc>
          <w:tcPr>
            <w:tcW w:w="1019" w:type="pct"/>
            <w:vAlign w:val="center"/>
          </w:tcPr>
          <w:p w14:paraId="2C47765F" w14:textId="77777777" w:rsidR="009504BC" w:rsidRPr="00DB5D6D" w:rsidRDefault="009504BC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Affiliation</w:t>
            </w:r>
          </w:p>
        </w:tc>
        <w:tc>
          <w:tcPr>
            <w:tcW w:w="1165" w:type="pct"/>
            <w:vAlign w:val="center"/>
          </w:tcPr>
          <w:p w14:paraId="4C94D9D3" w14:textId="77777777" w:rsidR="009504BC" w:rsidRPr="00DB5D6D" w:rsidRDefault="009504BC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E-mail Address</w:t>
            </w:r>
          </w:p>
        </w:tc>
        <w:tc>
          <w:tcPr>
            <w:tcW w:w="801" w:type="pct"/>
            <w:vAlign w:val="center"/>
          </w:tcPr>
          <w:p w14:paraId="05756027" w14:textId="77777777" w:rsidR="009504BC" w:rsidRPr="00DB5D6D" w:rsidRDefault="009504BC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Term</w:t>
            </w:r>
          </w:p>
        </w:tc>
      </w:tr>
      <w:tr w:rsidR="009504BC" w:rsidRPr="00DB5D6D" w14:paraId="63428A95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42A36994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1216318E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7877D672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286AC6A8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2353DC98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4F0D399D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0ACB6E64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956BA43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4F345E34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270EBDC5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7B92EFFA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22A1C102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4968162C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9278388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3BEDC150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2B1DE9CA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359EA80D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2B444BE3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32762BBD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7A78CC78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07491D7F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1AFD3508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7EE8279A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73BDAFDC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76201090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472860FE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731DD3B3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5A4F7BA7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364798CD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5850AAE7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4F107E63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46CD725B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52A8F775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372A1AA5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654D0F4B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16D407EB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29B94705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43E66242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785456D7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56946047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153E6C79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28129879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5F40916B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4B17A7E9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65918104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1A0F5B76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5A346BA6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6A960B35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6C701346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22A062E9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7DFF4F7F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4699A695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0F988E41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6EA4B1FC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1938E7EB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725D8EB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41FF9234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04989EC6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6E0FC926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4AD71476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3F4D0210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085500D9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400E40ED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7DDD917F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3823A754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3FE375CB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3838CFA1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76822861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7A5409B8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0505DB0C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4CB110EF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2AC5D7" w14:textId="77777777" w:rsidR="00AC6B34" w:rsidRDefault="00AC6B34">
      <w:pPr>
        <w:rPr>
          <w:rFonts w:asciiTheme="majorHAnsi" w:eastAsiaTheme="majorEastAsia" w:hAnsiTheme="majorHAnsi" w:cstheme="majorBidi"/>
          <w:b/>
          <w:color w:val="262626" w:themeColor="text1" w:themeTint="D9"/>
          <w:sz w:val="40"/>
          <w:szCs w:val="40"/>
        </w:rPr>
      </w:pPr>
      <w:r>
        <w:rPr>
          <w:b/>
        </w:rPr>
        <w:br w:type="page"/>
      </w:r>
    </w:p>
    <w:p w14:paraId="47F47B75" w14:textId="77777777" w:rsidR="00AA65C8" w:rsidRPr="00DB5D6D" w:rsidRDefault="00AA65C8" w:rsidP="00DB5D6D">
      <w:pPr>
        <w:pStyle w:val="Heading1"/>
        <w:rPr>
          <w:b/>
        </w:rPr>
      </w:pPr>
      <w:r w:rsidRPr="00DB5D6D">
        <w:rPr>
          <w:b/>
        </w:rPr>
        <w:lastRenderedPageBreak/>
        <w:t>PUBLICATIONS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2399"/>
        <w:gridCol w:w="2048"/>
        <w:gridCol w:w="2390"/>
        <w:gridCol w:w="2212"/>
        <w:gridCol w:w="1769"/>
        <w:gridCol w:w="1598"/>
        <w:gridCol w:w="1964"/>
      </w:tblGrid>
      <w:tr w:rsidR="00A157BA" w:rsidRPr="00DB5D6D" w14:paraId="57BDA64C" w14:textId="77777777" w:rsidTr="00342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center"/>
          </w:tcPr>
          <w:p w14:paraId="093113BF" w14:textId="77777777" w:rsidR="00A157BA" w:rsidRPr="00DB5D6D" w:rsidRDefault="00A157BA" w:rsidP="00AC6B34">
            <w:pPr>
              <w:widowControl w:val="0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Publication Name</w:t>
            </w:r>
          </w:p>
          <w:p w14:paraId="3ACF2A81" w14:textId="77777777" w:rsidR="00A157BA" w:rsidRPr="00DB5D6D" w:rsidRDefault="00A157BA" w:rsidP="00AC6B34">
            <w:pPr>
              <w:widowControl w:val="0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(</w:t>
            </w:r>
            <w:proofErr w:type="gramStart"/>
            <w:r w:rsidRPr="00DB5D6D">
              <w:rPr>
                <w:rFonts w:ascii="Verdana" w:hAnsi="Verdana"/>
                <w:bCs w:val="0"/>
                <w:sz w:val="20"/>
                <w:szCs w:val="20"/>
              </w:rPr>
              <w:t>i.e.</w:t>
            </w:r>
            <w:proofErr w:type="gramEnd"/>
            <w:r w:rsidRPr="00DB5D6D">
              <w:rPr>
                <w:rFonts w:ascii="Verdana" w:hAnsi="Verdana"/>
                <w:bCs w:val="0"/>
                <w:sz w:val="20"/>
                <w:szCs w:val="20"/>
              </w:rPr>
              <w:t xml:space="preserve"> Newsletter and/or journals)</w:t>
            </w:r>
          </w:p>
        </w:tc>
        <w:tc>
          <w:tcPr>
            <w:tcW w:w="712" w:type="pct"/>
            <w:vAlign w:val="center"/>
          </w:tcPr>
          <w:p w14:paraId="389E5F78" w14:textId="77777777" w:rsidR="00A157BA" w:rsidRPr="00DB5D6D" w:rsidRDefault="00A157BA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Editor Name</w:t>
            </w:r>
          </w:p>
        </w:tc>
        <w:tc>
          <w:tcPr>
            <w:tcW w:w="831" w:type="pct"/>
            <w:vAlign w:val="center"/>
          </w:tcPr>
          <w:p w14:paraId="2EC158CF" w14:textId="77777777" w:rsidR="00A157BA" w:rsidRPr="00DB5D6D" w:rsidRDefault="00A157BA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Editor Affiliation</w:t>
            </w:r>
          </w:p>
        </w:tc>
        <w:tc>
          <w:tcPr>
            <w:tcW w:w="769" w:type="pct"/>
            <w:vAlign w:val="center"/>
          </w:tcPr>
          <w:p w14:paraId="4A78CB59" w14:textId="77777777" w:rsidR="00A157BA" w:rsidRPr="00DB5D6D" w:rsidRDefault="00A157BA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Editor e-mail address</w:t>
            </w:r>
          </w:p>
        </w:tc>
        <w:tc>
          <w:tcPr>
            <w:tcW w:w="615" w:type="pct"/>
            <w:vAlign w:val="center"/>
          </w:tcPr>
          <w:p w14:paraId="171E007B" w14:textId="77777777" w:rsidR="00A157BA" w:rsidRPr="00DB5D6D" w:rsidRDefault="00A157BA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Frequency and Months of Publication</w:t>
            </w:r>
          </w:p>
        </w:tc>
        <w:tc>
          <w:tcPr>
            <w:tcW w:w="555" w:type="pct"/>
            <w:vAlign w:val="center"/>
          </w:tcPr>
          <w:p w14:paraId="75053EC7" w14:textId="77777777" w:rsidR="00A157BA" w:rsidRPr="00DB5D6D" w:rsidRDefault="00A157BA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How is Publication Distributed?</w:t>
            </w:r>
          </w:p>
        </w:tc>
        <w:tc>
          <w:tcPr>
            <w:tcW w:w="683" w:type="pct"/>
          </w:tcPr>
          <w:p w14:paraId="65465F29" w14:textId="77777777" w:rsidR="00A157BA" w:rsidRPr="00DB5D6D" w:rsidRDefault="00A157BA" w:rsidP="0034288B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Publication website URL:</w:t>
            </w:r>
          </w:p>
        </w:tc>
      </w:tr>
      <w:tr w:rsidR="00A157BA" w:rsidRPr="00DB5D6D" w14:paraId="51220900" w14:textId="77777777" w:rsidTr="00342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center"/>
          </w:tcPr>
          <w:p w14:paraId="21A19BDC" w14:textId="77777777" w:rsidR="00A157BA" w:rsidRPr="00DB5D6D" w:rsidRDefault="00A157BA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4FE51020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14:paraId="21A88739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9586940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2FCAAA65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CF7BEFC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3" w:type="pct"/>
          </w:tcPr>
          <w:p w14:paraId="1766784E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157BA" w:rsidRPr="00DB5D6D" w14:paraId="789C726F" w14:textId="77777777" w:rsidTr="003428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center"/>
          </w:tcPr>
          <w:p w14:paraId="21C0157A" w14:textId="77777777" w:rsidR="00A157BA" w:rsidRPr="00DB5D6D" w:rsidRDefault="00A157BA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61049FF1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14:paraId="0978CA5A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9F7A473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2C6CD41A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611BAE4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3" w:type="pct"/>
          </w:tcPr>
          <w:p w14:paraId="513BA7AD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157BA" w:rsidRPr="00DB5D6D" w14:paraId="15780E4C" w14:textId="77777777" w:rsidTr="00342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center"/>
          </w:tcPr>
          <w:p w14:paraId="24DEFD51" w14:textId="77777777" w:rsidR="00A157BA" w:rsidRPr="00DB5D6D" w:rsidRDefault="00A157BA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19A8E2F8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14:paraId="7F181610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A135913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334D1215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EBB83DA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3" w:type="pct"/>
          </w:tcPr>
          <w:p w14:paraId="6ABDFBF6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157BA" w:rsidRPr="00DB5D6D" w14:paraId="7CE158F6" w14:textId="77777777" w:rsidTr="003428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center"/>
          </w:tcPr>
          <w:p w14:paraId="39C92BBD" w14:textId="77777777" w:rsidR="00A157BA" w:rsidRPr="00DB5D6D" w:rsidRDefault="00A157BA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759FB8FD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14:paraId="0B88BF1E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1818A975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0529B2E4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BC08FF3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3" w:type="pct"/>
          </w:tcPr>
          <w:p w14:paraId="155F1CD2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1EC9CE" w14:textId="77777777" w:rsidR="000350C9" w:rsidRDefault="000350C9" w:rsidP="00AC6B34">
      <w:pPr>
        <w:pStyle w:val="Heading1"/>
      </w:pPr>
      <w:r w:rsidRPr="00DB5D6D">
        <w:t>WEBSITE</w:t>
      </w:r>
    </w:p>
    <w:tbl>
      <w:tblPr>
        <w:tblStyle w:val="LightGrid-Accent5"/>
        <w:tblW w:w="5000" w:type="pct"/>
        <w:tblLook w:val="0480" w:firstRow="0" w:lastRow="0" w:firstColumn="1" w:lastColumn="0" w:noHBand="0" w:noVBand="1"/>
      </w:tblPr>
      <w:tblGrid>
        <w:gridCol w:w="5346"/>
        <w:gridCol w:w="9034"/>
      </w:tblGrid>
      <w:tr w:rsidR="00913CBE" w14:paraId="3FB9FB58" w14:textId="77777777" w:rsidTr="0091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7430C829" w14:textId="77777777" w:rsidR="00913CBE" w:rsidRPr="00913CBE" w:rsidRDefault="00913CBE" w:rsidP="00913CBE">
            <w:pPr>
              <w:jc w:val="right"/>
              <w:rPr>
                <w:rFonts w:ascii="Verdana" w:hAnsi="Verdana"/>
                <w:sz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 xml:space="preserve">Does Your Section have a website? </w:t>
            </w:r>
          </w:p>
        </w:tc>
        <w:tc>
          <w:tcPr>
            <w:tcW w:w="3141" w:type="pct"/>
          </w:tcPr>
          <w:p w14:paraId="0E7BD57E" w14:textId="77777777" w:rsidR="00913CBE" w:rsidRDefault="00DC24A9" w:rsidP="00913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Verdana" w:hAnsi="Verdana"/>
                  <w:bCs/>
                  <w:sz w:val="20"/>
                </w:rPr>
                <w:id w:val="-9981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 xml:space="preserve">Yes </w:t>
            </w:r>
            <w:sdt>
              <w:sdtPr>
                <w:rPr>
                  <w:rFonts w:ascii="Verdana" w:hAnsi="Verdana"/>
                  <w:bCs/>
                  <w:sz w:val="20"/>
                </w:rPr>
                <w:id w:val="-38324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>No</w:t>
            </w:r>
          </w:p>
        </w:tc>
      </w:tr>
      <w:tr w:rsidR="00913CBE" w14:paraId="343658A4" w14:textId="77777777" w:rsidTr="00913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5CEC3E20" w14:textId="77777777" w:rsidR="00913CBE" w:rsidRPr="00913CBE" w:rsidRDefault="00913CBE" w:rsidP="00913CBE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</w:rPr>
              <w:t xml:space="preserve">Website Address: </w:t>
            </w:r>
          </w:p>
        </w:tc>
        <w:tc>
          <w:tcPr>
            <w:tcW w:w="3141" w:type="pct"/>
          </w:tcPr>
          <w:p w14:paraId="6E1845B0" w14:textId="77777777" w:rsidR="00913CBE" w:rsidRDefault="00913CBE" w:rsidP="00913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13CBE" w14:paraId="1DD31F00" w14:textId="77777777" w:rsidTr="0091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23F34E0B" w14:textId="77777777" w:rsidR="00913CBE" w:rsidRPr="00913CBE" w:rsidRDefault="00913CBE" w:rsidP="00913CBE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</w:rPr>
              <w:t>Webmaster’s Name:</w:t>
            </w:r>
          </w:p>
        </w:tc>
        <w:tc>
          <w:tcPr>
            <w:tcW w:w="3141" w:type="pct"/>
          </w:tcPr>
          <w:p w14:paraId="4805B3E4" w14:textId="77777777" w:rsidR="00913CBE" w:rsidRDefault="00913CBE" w:rsidP="00913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3CBE" w14:paraId="4143E241" w14:textId="77777777" w:rsidTr="00913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47590F6D" w14:textId="77777777" w:rsidR="00913CBE" w:rsidRPr="00913CBE" w:rsidRDefault="00913CBE" w:rsidP="00913CBE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</w:rPr>
              <w:t>Webmaster’s Email:</w:t>
            </w:r>
          </w:p>
        </w:tc>
        <w:tc>
          <w:tcPr>
            <w:tcW w:w="3141" w:type="pct"/>
          </w:tcPr>
          <w:p w14:paraId="3EB1ACED" w14:textId="77777777" w:rsidR="00913CBE" w:rsidRDefault="00913CBE" w:rsidP="00913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13CBE" w14:paraId="6DAAC3CB" w14:textId="77777777" w:rsidTr="0091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644BAF81" w14:textId="77777777" w:rsidR="00913CBE" w:rsidRDefault="00913CBE" w:rsidP="00913CBE">
            <w:pPr>
              <w:jc w:val="right"/>
            </w:pPr>
            <w:r>
              <w:rPr>
                <w:rFonts w:ascii="Verdana" w:hAnsi="Verdana"/>
                <w:bCs w:val="0"/>
                <w:sz w:val="20"/>
              </w:rPr>
              <w:t xml:space="preserve">Are you interested in APSA hosting your website? </w:t>
            </w:r>
          </w:p>
        </w:tc>
        <w:tc>
          <w:tcPr>
            <w:tcW w:w="3141" w:type="pct"/>
          </w:tcPr>
          <w:p w14:paraId="4698C42D" w14:textId="77777777" w:rsidR="00913CBE" w:rsidRDefault="00DC24A9" w:rsidP="00913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Verdana" w:hAnsi="Verdana"/>
                  <w:bCs/>
                  <w:sz w:val="20"/>
                </w:rPr>
                <w:id w:val="-25467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 xml:space="preserve">Yes </w:t>
            </w:r>
            <w:sdt>
              <w:sdtPr>
                <w:rPr>
                  <w:rFonts w:ascii="Verdana" w:hAnsi="Verdana"/>
                  <w:bCs/>
                  <w:sz w:val="20"/>
                </w:rPr>
                <w:id w:val="31701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>No</w:t>
            </w:r>
          </w:p>
        </w:tc>
      </w:tr>
      <w:tr w:rsidR="00A157BA" w14:paraId="043B6193" w14:textId="77777777" w:rsidTr="00913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4B262D98" w14:textId="77777777" w:rsidR="00A157BA" w:rsidRDefault="00A157BA" w:rsidP="00913CBE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Does your section have a listserv or message board?</w:t>
            </w:r>
          </w:p>
        </w:tc>
        <w:tc>
          <w:tcPr>
            <w:tcW w:w="3141" w:type="pct"/>
          </w:tcPr>
          <w:p w14:paraId="12AFFAF6" w14:textId="77777777" w:rsidR="00A157BA" w:rsidRDefault="00DC24A9" w:rsidP="00913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Cs/>
                <w:sz w:val="20"/>
              </w:rPr>
            </w:pPr>
            <w:sdt>
              <w:sdtPr>
                <w:rPr>
                  <w:rFonts w:ascii="Verdana" w:hAnsi="Verdana"/>
                  <w:bCs/>
                  <w:sz w:val="20"/>
                </w:rPr>
                <w:id w:val="-6010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7BA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157BA">
              <w:rPr>
                <w:rFonts w:ascii="Verdana" w:hAnsi="Verdana"/>
                <w:bCs/>
                <w:sz w:val="20"/>
              </w:rPr>
              <w:t xml:space="preserve">Yes </w:t>
            </w:r>
            <w:sdt>
              <w:sdtPr>
                <w:rPr>
                  <w:rFonts w:ascii="Verdana" w:hAnsi="Verdana"/>
                  <w:bCs/>
                  <w:sz w:val="20"/>
                </w:rPr>
                <w:id w:val="123274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7BA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157BA">
              <w:rPr>
                <w:rFonts w:ascii="Verdana" w:hAnsi="Verdana"/>
                <w:bCs/>
                <w:sz w:val="20"/>
              </w:rPr>
              <w:t>No</w:t>
            </w:r>
          </w:p>
        </w:tc>
      </w:tr>
      <w:tr w:rsidR="00A157BA" w14:paraId="30859660" w14:textId="77777777" w:rsidTr="0091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751AEC56" w14:textId="77777777" w:rsidR="00A157BA" w:rsidRDefault="00A157BA" w:rsidP="00913CBE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Listserv or message board URL: </w:t>
            </w:r>
          </w:p>
        </w:tc>
        <w:tc>
          <w:tcPr>
            <w:tcW w:w="3141" w:type="pct"/>
          </w:tcPr>
          <w:p w14:paraId="24E99854" w14:textId="77777777" w:rsidR="00A157BA" w:rsidRDefault="00A157BA" w:rsidP="00913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</w:rPr>
            </w:pPr>
          </w:p>
        </w:tc>
      </w:tr>
    </w:tbl>
    <w:p w14:paraId="0FE69BC6" w14:textId="77777777" w:rsidR="000350C9" w:rsidRDefault="000350C9" w:rsidP="00913CBE">
      <w:pPr>
        <w:pStyle w:val="Heading1"/>
      </w:pPr>
      <w:r w:rsidRPr="00DB5D6D">
        <w:rPr>
          <w:bCs/>
        </w:rPr>
        <w:t>SOCIAL MEDIA</w:t>
      </w:r>
    </w:p>
    <w:tbl>
      <w:tblPr>
        <w:tblStyle w:val="LightGrid-Accent5"/>
        <w:tblW w:w="5000" w:type="pct"/>
        <w:tblLook w:val="0480" w:firstRow="0" w:lastRow="0" w:firstColumn="1" w:lastColumn="0" w:noHBand="0" w:noVBand="1"/>
      </w:tblPr>
      <w:tblGrid>
        <w:gridCol w:w="5346"/>
        <w:gridCol w:w="9034"/>
      </w:tblGrid>
      <w:tr w:rsidR="00913CBE" w14:paraId="0E45756F" w14:textId="77777777" w:rsidTr="00613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1CF2A591" w14:textId="77777777" w:rsidR="00913CBE" w:rsidRPr="00913CBE" w:rsidRDefault="00913CBE" w:rsidP="0061302D">
            <w:pPr>
              <w:jc w:val="right"/>
              <w:rPr>
                <w:rFonts w:ascii="Verdana" w:hAnsi="Verdana"/>
                <w:sz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Does Your Section have a Facebook Page?</w:t>
            </w:r>
          </w:p>
        </w:tc>
        <w:tc>
          <w:tcPr>
            <w:tcW w:w="3141" w:type="pct"/>
          </w:tcPr>
          <w:p w14:paraId="23C66CB7" w14:textId="77777777" w:rsidR="00913CBE" w:rsidRDefault="00DC24A9" w:rsidP="0061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Verdana" w:hAnsi="Verdana"/>
                  <w:bCs/>
                  <w:sz w:val="20"/>
                </w:rPr>
                <w:id w:val="-8956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34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 xml:space="preserve">Yes </w:t>
            </w:r>
            <w:sdt>
              <w:sdtPr>
                <w:rPr>
                  <w:rFonts w:ascii="Verdana" w:hAnsi="Verdana"/>
                  <w:bCs/>
                  <w:sz w:val="20"/>
                </w:rPr>
                <w:id w:val="-159948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E03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>No</w:t>
            </w:r>
          </w:p>
        </w:tc>
      </w:tr>
      <w:tr w:rsidR="00913CBE" w14:paraId="75A8F453" w14:textId="77777777" w:rsidTr="006130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19B6EBB5" w14:textId="77777777" w:rsidR="00913CBE" w:rsidRPr="00913CBE" w:rsidRDefault="00913CBE" w:rsidP="0061302D">
            <w:pPr>
              <w:jc w:val="right"/>
              <w:rPr>
                <w:rFonts w:ascii="Verdana" w:hAnsi="Verdana"/>
                <w:sz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lastRenderedPageBreak/>
              <w:t>Facebook Name</w:t>
            </w:r>
            <w:r>
              <w:rPr>
                <w:rFonts w:ascii="Verdana" w:hAnsi="Verdana"/>
                <w:bCs w:val="0"/>
                <w:sz w:val="20"/>
              </w:rPr>
              <w:t>:</w:t>
            </w:r>
          </w:p>
        </w:tc>
        <w:tc>
          <w:tcPr>
            <w:tcW w:w="3141" w:type="pct"/>
          </w:tcPr>
          <w:p w14:paraId="197D4411" w14:textId="77777777" w:rsidR="00913CBE" w:rsidRDefault="00913CBE" w:rsidP="00613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13CBE" w14:paraId="652B27A1" w14:textId="77777777" w:rsidTr="00613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6DB1FE2C" w14:textId="77777777" w:rsidR="00913CBE" w:rsidRPr="00913CBE" w:rsidRDefault="00913CBE" w:rsidP="0061302D">
            <w:pPr>
              <w:jc w:val="right"/>
              <w:rPr>
                <w:rFonts w:ascii="Verdana" w:hAnsi="Verdana"/>
                <w:sz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Does your section have a Twitter Account?</w:t>
            </w:r>
          </w:p>
        </w:tc>
        <w:tc>
          <w:tcPr>
            <w:tcW w:w="3141" w:type="pct"/>
          </w:tcPr>
          <w:p w14:paraId="6070DF16" w14:textId="0CAD9F18" w:rsidR="00913CBE" w:rsidRDefault="00DC24A9" w:rsidP="0061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Verdana" w:hAnsi="Verdana"/>
                  <w:bCs/>
                  <w:sz w:val="20"/>
                </w:rPr>
                <w:id w:val="160314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9CD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 xml:space="preserve">Yes </w:t>
            </w:r>
            <w:sdt>
              <w:sdtPr>
                <w:rPr>
                  <w:rFonts w:ascii="Verdana" w:hAnsi="Verdana"/>
                  <w:bCs/>
                  <w:sz w:val="20"/>
                </w:rPr>
                <w:id w:val="-75828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>No</w:t>
            </w:r>
          </w:p>
        </w:tc>
      </w:tr>
      <w:tr w:rsidR="00913CBE" w14:paraId="76B56C83" w14:textId="77777777" w:rsidTr="006130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439C471F" w14:textId="77777777" w:rsidR="00913CBE" w:rsidRPr="00913CBE" w:rsidRDefault="00913CBE" w:rsidP="0061302D">
            <w:pPr>
              <w:jc w:val="right"/>
              <w:rPr>
                <w:rFonts w:ascii="Verdana" w:hAnsi="Verdana"/>
                <w:sz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Twitter Name</w:t>
            </w:r>
            <w:r>
              <w:rPr>
                <w:rFonts w:ascii="Verdana" w:hAnsi="Verdana"/>
                <w:bCs w:val="0"/>
                <w:sz w:val="20"/>
              </w:rPr>
              <w:t>:</w:t>
            </w:r>
          </w:p>
        </w:tc>
        <w:tc>
          <w:tcPr>
            <w:tcW w:w="3141" w:type="pct"/>
          </w:tcPr>
          <w:p w14:paraId="5D613EDC" w14:textId="77777777" w:rsidR="00913CBE" w:rsidRDefault="00913CBE" w:rsidP="00613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910E1B1" w14:textId="77777777" w:rsidR="000350C9" w:rsidRPr="00DB5D6D" w:rsidRDefault="000350C9" w:rsidP="000350C9">
      <w:pPr>
        <w:rPr>
          <w:sz w:val="20"/>
          <w:szCs w:val="20"/>
        </w:rPr>
      </w:pPr>
    </w:p>
    <w:p w14:paraId="07AEFFC6" w14:textId="77777777" w:rsidR="000350C9" w:rsidRPr="00DB5D6D" w:rsidRDefault="000350C9" w:rsidP="00913CBE">
      <w:pPr>
        <w:pStyle w:val="Heading1"/>
        <w:rPr>
          <w:bCs/>
        </w:rPr>
      </w:pPr>
      <w:r w:rsidRPr="00DB5D6D">
        <w:rPr>
          <w:bCs/>
        </w:rPr>
        <w:t>SECTION AWARDS</w:t>
      </w:r>
    </w:p>
    <w:p w14:paraId="5F96F272" w14:textId="3FD09E67" w:rsidR="000350C9" w:rsidRPr="009504BC" w:rsidRDefault="000350C9" w:rsidP="000350C9">
      <w:pPr>
        <w:rPr>
          <w:sz w:val="22"/>
          <w:szCs w:val="22"/>
        </w:rPr>
      </w:pPr>
      <w:r w:rsidRPr="009504BC">
        <w:rPr>
          <w:b/>
          <w:color w:val="FF0000"/>
          <w:sz w:val="22"/>
          <w:szCs w:val="22"/>
        </w:rPr>
        <w:t>IMPORTANT</w:t>
      </w:r>
      <w:r w:rsidRPr="009504BC">
        <w:rPr>
          <w:sz w:val="22"/>
          <w:szCs w:val="22"/>
        </w:rPr>
        <w:t xml:space="preserve">- Please </w:t>
      </w:r>
      <w:r w:rsidR="00312C65" w:rsidRPr="009504BC">
        <w:rPr>
          <w:sz w:val="22"/>
          <w:szCs w:val="22"/>
        </w:rPr>
        <w:t xml:space="preserve">only </w:t>
      </w:r>
      <w:r w:rsidRPr="009504BC">
        <w:rPr>
          <w:sz w:val="22"/>
          <w:szCs w:val="22"/>
        </w:rPr>
        <w:t xml:space="preserve">list </w:t>
      </w:r>
      <w:r w:rsidR="00312C65" w:rsidRPr="009504BC">
        <w:rPr>
          <w:sz w:val="22"/>
          <w:szCs w:val="22"/>
        </w:rPr>
        <w:t xml:space="preserve">award </w:t>
      </w:r>
      <w:r w:rsidRPr="009504BC">
        <w:rPr>
          <w:sz w:val="22"/>
          <w:szCs w:val="22"/>
        </w:rPr>
        <w:t xml:space="preserve">information to </w:t>
      </w:r>
      <w:r w:rsidR="000A1254">
        <w:rPr>
          <w:sz w:val="22"/>
          <w:szCs w:val="22"/>
        </w:rPr>
        <w:t xml:space="preserve">be given between </w:t>
      </w:r>
      <w:r w:rsidR="00F609CD">
        <w:rPr>
          <w:sz w:val="22"/>
          <w:szCs w:val="22"/>
        </w:rPr>
        <w:t>Octobe</w:t>
      </w:r>
      <w:r w:rsidR="000A1254">
        <w:rPr>
          <w:sz w:val="22"/>
          <w:szCs w:val="22"/>
        </w:rPr>
        <w:t>r 20</w:t>
      </w:r>
      <w:r w:rsidR="00F609CD">
        <w:rPr>
          <w:sz w:val="22"/>
          <w:szCs w:val="22"/>
        </w:rPr>
        <w:t>2</w:t>
      </w:r>
      <w:r w:rsidR="002957B0">
        <w:rPr>
          <w:sz w:val="22"/>
          <w:szCs w:val="22"/>
        </w:rPr>
        <w:t>3</w:t>
      </w:r>
      <w:r w:rsidR="000A1254">
        <w:rPr>
          <w:sz w:val="22"/>
          <w:szCs w:val="22"/>
        </w:rPr>
        <w:t xml:space="preserve"> and </w:t>
      </w:r>
      <w:r w:rsidR="003F2E79">
        <w:rPr>
          <w:sz w:val="22"/>
          <w:szCs w:val="22"/>
        </w:rPr>
        <w:t>September</w:t>
      </w:r>
      <w:r w:rsidR="00F609CD">
        <w:rPr>
          <w:sz w:val="22"/>
          <w:szCs w:val="22"/>
        </w:rPr>
        <w:t xml:space="preserve"> 202</w:t>
      </w:r>
      <w:r w:rsidR="002957B0">
        <w:rPr>
          <w:sz w:val="22"/>
          <w:szCs w:val="22"/>
        </w:rPr>
        <w:t>4</w:t>
      </w:r>
      <w:r w:rsidRPr="009504BC">
        <w:rPr>
          <w:sz w:val="22"/>
          <w:szCs w:val="22"/>
        </w:rPr>
        <w:t>.</w:t>
      </w:r>
      <w:r w:rsidR="00312C65" w:rsidRPr="009504BC">
        <w:rPr>
          <w:sz w:val="22"/>
          <w:szCs w:val="22"/>
        </w:rPr>
        <w:t xml:space="preserve"> This information will be uplo</w:t>
      </w:r>
      <w:r w:rsidR="00750E03">
        <w:rPr>
          <w:sz w:val="22"/>
          <w:szCs w:val="22"/>
        </w:rPr>
        <w:t xml:space="preserve">aded to the website to </w:t>
      </w:r>
      <w:r w:rsidR="000A1254">
        <w:rPr>
          <w:sz w:val="22"/>
          <w:szCs w:val="22"/>
        </w:rPr>
        <w:t xml:space="preserve">provide </w:t>
      </w:r>
      <w:r w:rsidR="000A1254" w:rsidRPr="009504BC">
        <w:rPr>
          <w:sz w:val="22"/>
          <w:szCs w:val="22"/>
        </w:rPr>
        <w:t>important</w:t>
      </w:r>
      <w:r w:rsidR="00312C65" w:rsidRPr="009504BC">
        <w:rPr>
          <w:sz w:val="22"/>
          <w:szCs w:val="22"/>
        </w:rPr>
        <w:t xml:space="preserve"> informat</w:t>
      </w:r>
      <w:r w:rsidR="00750E03">
        <w:rPr>
          <w:sz w:val="22"/>
          <w:szCs w:val="22"/>
        </w:rPr>
        <w:t>ion for those who are interested</w:t>
      </w:r>
      <w:r w:rsidR="00312C65" w:rsidRPr="009504BC">
        <w:rPr>
          <w:sz w:val="22"/>
          <w:szCs w:val="22"/>
        </w:rPr>
        <w:t xml:space="preserve"> in the application process for </w:t>
      </w:r>
      <w:r w:rsidR="00312C65" w:rsidRPr="00750E03">
        <w:rPr>
          <w:b/>
          <w:sz w:val="22"/>
          <w:szCs w:val="22"/>
        </w:rPr>
        <w:t>next year’s awards</w:t>
      </w:r>
      <w:r w:rsidR="00312C65" w:rsidRPr="009504BC">
        <w:rPr>
          <w:sz w:val="22"/>
          <w:szCs w:val="22"/>
        </w:rPr>
        <w:t>.</w:t>
      </w:r>
    </w:p>
    <w:p w14:paraId="3CDFDD00" w14:textId="77777777" w:rsidR="001F759E" w:rsidRDefault="001F759E" w:rsidP="00F94EE7">
      <w:pPr>
        <w:pStyle w:val="Heading3"/>
      </w:pPr>
      <w:r w:rsidRPr="00F94EE7">
        <w:t>Award #1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29C1EC16" w14:textId="77777777" w:rsidTr="00AC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32E1DD1" w14:textId="77777777" w:rsidR="00F94EE7" w:rsidRPr="00913CBE" w:rsidRDefault="00F94EE7" w:rsidP="00F94EE7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4B3ACC71" w14:textId="77777777" w:rsidR="00F94EE7" w:rsidRDefault="00F94EE7" w:rsidP="00F94E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3652E785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F8AC417" w14:textId="77777777" w:rsidR="00F94EE7" w:rsidRPr="00913CBE" w:rsidRDefault="00F94EE7" w:rsidP="00F94EE7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59914D64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0BF7B158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588AC44" w14:textId="77777777" w:rsidR="00F94EE7" w:rsidRPr="00913CBE" w:rsidRDefault="00F94EE7" w:rsidP="00F94EE7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0745631B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1FCE12C4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85B28BA" w14:textId="77777777" w:rsidR="00F94EE7" w:rsidRPr="00913CBE" w:rsidRDefault="00F94EE7" w:rsidP="00F94EE7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1C364469" w14:textId="77777777" w:rsidR="00F94EE7" w:rsidRPr="00F94EE7" w:rsidRDefault="00F94EE7" w:rsidP="00F94E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68EB25A4" w14:textId="77777777" w:rsidR="00F94EE7" w:rsidRPr="00F94EE7" w:rsidRDefault="00F94EE7" w:rsidP="00F94E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200FF8F2" w14:textId="77777777" w:rsidR="00F94EE7" w:rsidRPr="00F94EE7" w:rsidRDefault="00F94EE7" w:rsidP="00F94E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365F6760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FB29B2E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1F81378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50FC1AD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885F6F2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042A2C22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50D8FF7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458B225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9B73739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4CE29E5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174EAE54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0EBC414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FCE2827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2E747CB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DBA189A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2EB68EA9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0829306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C4F2418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328A188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8C9BF24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4569449C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C8BC748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968DF7D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7527915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1FBD6B8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157FD48A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279E07F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8A66172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1F52F40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622861D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5FA7E2A9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40968FA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580D3D86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EFE1D71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5BC30C5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6AF5937" w14:textId="77777777" w:rsidR="00F94EE7" w:rsidRPr="00F94EE7" w:rsidRDefault="00F94EE7" w:rsidP="00F94EE7"/>
    <w:p w14:paraId="4FFE7B6E" w14:textId="77777777" w:rsidR="00F94EE7" w:rsidRDefault="00F94EE7" w:rsidP="00F94EE7">
      <w:pPr>
        <w:pStyle w:val="Heading3"/>
      </w:pPr>
      <w:r>
        <w:t>Award #2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3760833E" w14:textId="77777777" w:rsidTr="00F9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0D20CBD" w14:textId="77777777" w:rsidR="00F94EE7" w:rsidRPr="00913CBE" w:rsidRDefault="00F94EE7" w:rsidP="0061302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453FB070" w14:textId="77777777" w:rsidR="00F94EE7" w:rsidRDefault="00F94EE7" w:rsidP="00613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55FEA6DF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C97B11A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3271E22D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2AE8E7EC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554A0A4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3AA36F12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4D75C924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4160F2B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1D50B492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3C2C179C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02929BF5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6429CD92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AB23A54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2748799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B82E5AE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7B209A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27575D81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2C03BD2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13C3C2B4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8113DF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8823C7D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2A32F766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DAAEC63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13B799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1B477B6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361637F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0E086FA3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049CBFD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A236AC6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BC3FACF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879A70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516FB14E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4AF8260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C2985A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FF8229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D52ED8A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053DD122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4F1E5F0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F0EF18C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B5534AB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ED24F6D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2DCA774E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F8CB23C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39E7A1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1BDC8F3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8D2E5E5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B4FC181" w14:textId="77777777" w:rsidR="00C925AB" w:rsidRDefault="00C925AB" w:rsidP="00C925AB">
      <w:pPr>
        <w:rPr>
          <w:b/>
          <w:sz w:val="20"/>
          <w:szCs w:val="20"/>
          <w:u w:val="single"/>
        </w:rPr>
      </w:pPr>
    </w:p>
    <w:p w14:paraId="4DBF475B" w14:textId="77777777" w:rsidR="00F94EE7" w:rsidRDefault="00F94EE7">
      <w:pPr>
        <w:rPr>
          <w:rFonts w:asciiTheme="majorHAnsi" w:eastAsiaTheme="majorEastAsia" w:hAnsiTheme="majorHAnsi" w:cstheme="majorBidi"/>
          <w:color w:val="398E98" w:themeColor="accent2" w:themeShade="BF"/>
          <w:sz w:val="32"/>
          <w:szCs w:val="32"/>
        </w:rPr>
      </w:pPr>
      <w:r>
        <w:br w:type="page"/>
      </w:r>
    </w:p>
    <w:p w14:paraId="3E215190" w14:textId="77777777" w:rsidR="00F94EE7" w:rsidRDefault="00F94EE7" w:rsidP="00F94EE7">
      <w:pPr>
        <w:pStyle w:val="Heading3"/>
      </w:pPr>
      <w:r>
        <w:lastRenderedPageBreak/>
        <w:t>Award #3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4105BD40" w14:textId="77777777" w:rsidTr="00F9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F42E38C" w14:textId="77777777" w:rsidR="00F94EE7" w:rsidRPr="00913CBE" w:rsidRDefault="00F94EE7" w:rsidP="0061302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64202A5A" w14:textId="77777777" w:rsidR="00F94EE7" w:rsidRDefault="00F94EE7" w:rsidP="00613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6F70C1A1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43A1213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12D423DE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1235E92F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3C1305A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3568D812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56825FC4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93F5DDB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4F0073B9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5F645FE4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28BF85F2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75BBF464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2A0CDA6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DFE4547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EB484D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E581F77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440AB1F9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69B8A34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5811B9B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B0D9C1C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42AABBA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7DC55734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95A6829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C5ACA6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213C5A2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B91A720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0FF45CC2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6AF6B44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2B2CF77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0CDF82D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78B6980E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5A691A06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C972D4F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3EB1F755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C6A443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3C868CC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7AE0D314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D182FB3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3EA9F7F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AF5B13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E9B679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5970C6E4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E0EA951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3382566D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A3A70CF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F068D8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68AF7E9" w14:textId="77777777" w:rsidR="00F94EE7" w:rsidRDefault="00F94EE7" w:rsidP="00C925AB">
      <w:pPr>
        <w:rPr>
          <w:b/>
          <w:sz w:val="20"/>
          <w:szCs w:val="20"/>
          <w:u w:val="single"/>
        </w:rPr>
      </w:pPr>
    </w:p>
    <w:p w14:paraId="2C5592BE" w14:textId="77777777" w:rsidR="00F94EE7" w:rsidRDefault="00F94EE7" w:rsidP="00C925AB">
      <w:pPr>
        <w:rPr>
          <w:b/>
          <w:sz w:val="20"/>
          <w:szCs w:val="20"/>
          <w:u w:val="single"/>
        </w:rPr>
      </w:pPr>
    </w:p>
    <w:p w14:paraId="69EB487B" w14:textId="77777777" w:rsidR="00F94EE7" w:rsidRDefault="00F94EE7" w:rsidP="00C925AB">
      <w:pPr>
        <w:rPr>
          <w:b/>
          <w:sz w:val="20"/>
          <w:szCs w:val="20"/>
          <w:u w:val="single"/>
        </w:rPr>
      </w:pPr>
    </w:p>
    <w:p w14:paraId="02487F23" w14:textId="77777777" w:rsidR="00F94EE7" w:rsidRDefault="00F94EE7">
      <w:pPr>
        <w:rPr>
          <w:rFonts w:asciiTheme="majorHAnsi" w:eastAsiaTheme="majorEastAsia" w:hAnsiTheme="majorHAnsi" w:cstheme="majorBidi"/>
          <w:color w:val="398E98" w:themeColor="accent2" w:themeShade="BF"/>
          <w:sz w:val="32"/>
          <w:szCs w:val="32"/>
        </w:rPr>
      </w:pPr>
      <w:r>
        <w:br w:type="page"/>
      </w:r>
    </w:p>
    <w:p w14:paraId="32421D22" w14:textId="77777777" w:rsidR="00F94EE7" w:rsidRDefault="00F94EE7" w:rsidP="00F94EE7">
      <w:pPr>
        <w:pStyle w:val="Heading3"/>
      </w:pPr>
      <w:r>
        <w:lastRenderedPageBreak/>
        <w:t>Award #4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16749B5A" w14:textId="77777777" w:rsidTr="00F9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D647CC5" w14:textId="77777777" w:rsidR="00F94EE7" w:rsidRPr="00913CBE" w:rsidRDefault="00F94EE7" w:rsidP="0061302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03134CC4" w14:textId="77777777" w:rsidR="00F94EE7" w:rsidRDefault="00F94EE7" w:rsidP="00613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40E038FB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2787C41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334388B4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7B8415BE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4F6DBFB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3D62347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1DA8C1E9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54309AB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47D6B179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12634C52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0673A5B5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35FC8D2E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E23C11D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CB45B96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E2A729D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D7BEB3F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3B241AFF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4C0E784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77E899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7C707EFA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2C42DF7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40B5B2D9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32C804D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D430EC0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0998A2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7D54FE8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27359BA2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59B0A06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7DC3DD3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73CC9F4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21C6AAF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74E7B13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EA06A72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B207406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70FF780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A96C3F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6DAE8712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787764E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2D2860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16B64A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000119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6D7D7C6C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B80A700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1938AF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447B32C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DB17FB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6B34" w14:paraId="60261B8F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21B3F7D" w14:textId="77777777" w:rsidR="00AC6B34" w:rsidRDefault="00AC6B34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A5F4273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3851DC7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4D450A2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FC2C72" w14:textId="77777777" w:rsidR="00F94EE7" w:rsidRDefault="00F94EE7" w:rsidP="00C925AB">
      <w:pPr>
        <w:rPr>
          <w:b/>
          <w:sz w:val="20"/>
          <w:szCs w:val="20"/>
          <w:u w:val="single"/>
        </w:rPr>
      </w:pPr>
    </w:p>
    <w:p w14:paraId="5541CFAE" w14:textId="77777777" w:rsidR="00F94EE7" w:rsidRDefault="00F94EE7">
      <w:pPr>
        <w:rPr>
          <w:rFonts w:asciiTheme="majorHAnsi" w:eastAsiaTheme="majorEastAsia" w:hAnsiTheme="majorHAnsi" w:cstheme="majorBidi"/>
          <w:color w:val="398E98" w:themeColor="accent2" w:themeShade="BF"/>
          <w:sz w:val="32"/>
          <w:szCs w:val="32"/>
        </w:rPr>
      </w:pPr>
      <w:r>
        <w:br w:type="page"/>
      </w:r>
    </w:p>
    <w:p w14:paraId="58C91DE0" w14:textId="77777777" w:rsidR="00F94EE7" w:rsidRDefault="00F94EE7" w:rsidP="00F94EE7">
      <w:pPr>
        <w:pStyle w:val="Heading3"/>
      </w:pPr>
      <w:r>
        <w:lastRenderedPageBreak/>
        <w:t>Award #5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5A36EDF9" w14:textId="77777777" w:rsidTr="00F9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68C0825" w14:textId="77777777" w:rsidR="00F94EE7" w:rsidRPr="00913CBE" w:rsidRDefault="00F94EE7" w:rsidP="0061302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35215141" w14:textId="77777777" w:rsidR="00F94EE7" w:rsidRDefault="00F94EE7" w:rsidP="00613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52E8F509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8544E9D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255898C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32C3893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E0D3AB4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6C91DC76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321E604E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274B212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21E005E7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2A4F2C96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3A6E3CC7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7DE4C7F9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2616B26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E587056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1DA83C9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6FE8944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41081757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CD8863B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9A2592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4421CB5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7541DCE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692303E5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E744496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D78227A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4CFA96C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DA3348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7FD6C179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F5954C2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1159E4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564B5D2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3A01873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732C76D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CC94D05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19CA1A5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70F1EEE9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C6754CA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4968D491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BD8DFF1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1A13EA82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9183B6C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1AC4893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20397E6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5AF9C1D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D04E26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F6F1390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734E5C5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6B34" w14:paraId="19F5C6A0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8B3E926" w14:textId="77777777" w:rsidR="00AC6B34" w:rsidRDefault="00AC6B34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9043093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0C81BBF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7DD2589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D19C8B" w14:textId="77777777" w:rsidR="00F94EE7" w:rsidRDefault="00F94EE7" w:rsidP="00C925AB">
      <w:pPr>
        <w:rPr>
          <w:b/>
          <w:sz w:val="20"/>
          <w:szCs w:val="20"/>
          <w:u w:val="single"/>
        </w:rPr>
      </w:pPr>
    </w:p>
    <w:p w14:paraId="786F22FF" w14:textId="77777777" w:rsidR="00F94EE7" w:rsidRDefault="00F94EE7">
      <w:pPr>
        <w:rPr>
          <w:rFonts w:asciiTheme="majorHAnsi" w:eastAsiaTheme="majorEastAsia" w:hAnsiTheme="majorHAnsi" w:cstheme="majorBidi"/>
          <w:color w:val="398E98" w:themeColor="accent2" w:themeShade="BF"/>
          <w:sz w:val="32"/>
          <w:szCs w:val="32"/>
        </w:rPr>
      </w:pPr>
      <w:r>
        <w:br w:type="page"/>
      </w:r>
    </w:p>
    <w:p w14:paraId="5A9E966B" w14:textId="77777777" w:rsidR="00F94EE7" w:rsidRDefault="00F94EE7" w:rsidP="00F94EE7">
      <w:pPr>
        <w:pStyle w:val="Heading3"/>
      </w:pPr>
      <w:r>
        <w:lastRenderedPageBreak/>
        <w:t>Award #6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5E7B93D9" w14:textId="77777777" w:rsidTr="00F9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0FD802F" w14:textId="77777777" w:rsidR="00F94EE7" w:rsidRPr="00913CBE" w:rsidRDefault="00F94EE7" w:rsidP="0061302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682B4178" w14:textId="77777777" w:rsidR="00F94EE7" w:rsidRDefault="00F94EE7" w:rsidP="00613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646DEA33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5E3E451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52BAD443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08AD29FA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7BE9AE4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1648FA0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1D213FCA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6301536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2DAABE11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0A4A58FD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614487F9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55D2B344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F98E42E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7766A3D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4D68279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4582D67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3E0DF7DE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F34124B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5BAE91E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31F14EB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A724D57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47C46A4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8EAE3C1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630305E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1BC440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E8B0ED2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65AC2BD7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52EE7E9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383AA9E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D35221F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A6AFE57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1672688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91AC7F3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33757DE2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D6B215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1E9EE93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7BB2A0CA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E21B952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ECF5F4C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487BEA6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6A9D08E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187E3DB0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ECF50FC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26280B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7F14DB7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F3F3FC4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E11499A" w14:textId="77777777" w:rsidR="00F94EE7" w:rsidRPr="00DB5D6D" w:rsidRDefault="00F94EE7" w:rsidP="00C925AB">
      <w:pPr>
        <w:rPr>
          <w:b/>
          <w:sz w:val="20"/>
          <w:szCs w:val="20"/>
          <w:u w:val="single"/>
        </w:rPr>
      </w:pPr>
    </w:p>
    <w:p w14:paraId="3841696B" w14:textId="77777777" w:rsidR="00F94EE7" w:rsidRDefault="00F94EE7">
      <w:pPr>
        <w:rPr>
          <w:rFonts w:ascii="Verdana" w:eastAsiaTheme="majorEastAsia" w:hAnsi="Verdana" w:cstheme="majorBidi"/>
          <w:color w:val="398E98" w:themeColor="accent2" w:themeShade="BF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40760ADB" w14:textId="77777777" w:rsidR="00AC6B34" w:rsidRPr="00DB5D6D" w:rsidRDefault="00AC6B34" w:rsidP="00AC6B34">
      <w:pPr>
        <w:pStyle w:val="Heading1"/>
      </w:pPr>
      <w:r w:rsidRPr="00DB5D6D">
        <w:lastRenderedPageBreak/>
        <w:t>OTHER CHANGES</w:t>
      </w:r>
    </w:p>
    <w:tbl>
      <w:tblPr>
        <w:tblStyle w:val="GridTable6Colorful-Accent51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C6B34" w14:paraId="7C89582D" w14:textId="77777777" w:rsidTr="00AC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0B8B5D5C" w14:textId="77777777" w:rsidR="00AC6B34" w:rsidRPr="00AC6B34" w:rsidRDefault="00AC6B34" w:rsidP="00AC6B34">
            <w:pPr>
              <w:widowControl w:val="0"/>
              <w:rPr>
                <w:rFonts w:ascii="Verdana" w:hAnsi="Verdana"/>
                <w:b w:val="0"/>
                <w:sz w:val="20"/>
                <w:szCs w:val="20"/>
              </w:rPr>
            </w:pPr>
            <w:r w:rsidRPr="00AC6B34">
              <w:rPr>
                <w:rFonts w:ascii="Verdana" w:hAnsi="Verdana"/>
                <w:b w:val="0"/>
                <w:sz w:val="20"/>
                <w:szCs w:val="20"/>
              </w:rPr>
              <w:t>Description of Purpose on Section’s APSA web page, New Awards, Award Information, Eligibility Requirements, etc.</w:t>
            </w:r>
          </w:p>
        </w:tc>
      </w:tr>
      <w:tr w:rsidR="00AC6B34" w14:paraId="35EE29EF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3C08BAAC" w14:textId="77777777" w:rsidR="00AC6B34" w:rsidRDefault="00AC6B34" w:rsidP="00AC6B34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CB7A50" w14:textId="77777777" w:rsidR="00475C2B" w:rsidRPr="00DB5D6D" w:rsidRDefault="00475C2B" w:rsidP="00AC6B34">
      <w:pPr>
        <w:widowControl w:val="0"/>
        <w:rPr>
          <w:rFonts w:ascii="Verdana" w:hAnsi="Verdana"/>
          <w:sz w:val="20"/>
          <w:szCs w:val="20"/>
        </w:rPr>
      </w:pPr>
    </w:p>
    <w:p w14:paraId="75200349" w14:textId="77777777" w:rsidR="002A45BD" w:rsidRPr="00DB5D6D" w:rsidRDefault="003C507C" w:rsidP="00227291">
      <w:pPr>
        <w:widowControl w:val="0"/>
        <w:jc w:val="right"/>
        <w:rPr>
          <w:rFonts w:ascii="Verdana" w:hAnsi="Verdana"/>
          <w:sz w:val="20"/>
          <w:szCs w:val="20"/>
        </w:rPr>
      </w:pPr>
      <w:r w:rsidRPr="00DB5D6D">
        <w:rPr>
          <w:rFonts w:ascii="Verdana" w:hAnsi="Verdana"/>
          <w:sz w:val="20"/>
          <w:szCs w:val="20"/>
        </w:rPr>
        <w:br/>
      </w:r>
    </w:p>
    <w:sectPr w:rsidR="002A45BD" w:rsidRPr="00DB5D6D" w:rsidSect="00AC6B34">
      <w:headerReference w:type="even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5840" w:h="12240" w:orient="landscape" w:code="1"/>
      <w:pgMar w:top="720" w:right="720" w:bottom="720" w:left="720" w:header="1008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5F1F" w14:textId="77777777" w:rsidR="001675B6" w:rsidRDefault="001675B6">
      <w:r>
        <w:separator/>
      </w:r>
    </w:p>
  </w:endnote>
  <w:endnote w:type="continuationSeparator" w:id="0">
    <w:p w14:paraId="78217218" w14:textId="77777777" w:rsidR="001675B6" w:rsidRDefault="0016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7C78" w14:textId="77777777" w:rsidR="00FB6AF9" w:rsidRDefault="00FB6AF9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3209" w14:textId="77777777" w:rsidR="00FB6AF9" w:rsidRPr="00322105" w:rsidRDefault="00FB6AF9" w:rsidP="00B60EB9">
    <w:pPr>
      <w:pStyle w:val="Footer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BBB0" w14:textId="77777777" w:rsidR="001675B6" w:rsidRDefault="001675B6">
      <w:r>
        <w:separator/>
      </w:r>
    </w:p>
  </w:footnote>
  <w:footnote w:type="continuationSeparator" w:id="0">
    <w:p w14:paraId="713C40A7" w14:textId="77777777" w:rsidR="001675B6" w:rsidRDefault="0016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7ED1" w14:textId="77777777" w:rsidR="00FB6AF9" w:rsidRDefault="00FB6AF9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C4"/>
    <w:rsid w:val="000159EC"/>
    <w:rsid w:val="000350C9"/>
    <w:rsid w:val="000A00CC"/>
    <w:rsid w:val="000A015A"/>
    <w:rsid w:val="000A1254"/>
    <w:rsid w:val="00117F38"/>
    <w:rsid w:val="001576F5"/>
    <w:rsid w:val="001675B6"/>
    <w:rsid w:val="001F759E"/>
    <w:rsid w:val="00227291"/>
    <w:rsid w:val="00267617"/>
    <w:rsid w:val="00274877"/>
    <w:rsid w:val="0029113B"/>
    <w:rsid w:val="002957B0"/>
    <w:rsid w:val="002A45BD"/>
    <w:rsid w:val="002C15FE"/>
    <w:rsid w:val="00312C65"/>
    <w:rsid w:val="0031764C"/>
    <w:rsid w:val="00322105"/>
    <w:rsid w:val="0034288B"/>
    <w:rsid w:val="00362F54"/>
    <w:rsid w:val="003C507C"/>
    <w:rsid w:val="003F2E79"/>
    <w:rsid w:val="004367A4"/>
    <w:rsid w:val="00454EE8"/>
    <w:rsid w:val="00463458"/>
    <w:rsid w:val="00475C2B"/>
    <w:rsid w:val="0048490B"/>
    <w:rsid w:val="00485737"/>
    <w:rsid w:val="004B1C07"/>
    <w:rsid w:val="004F3F5A"/>
    <w:rsid w:val="005245C2"/>
    <w:rsid w:val="00570EA1"/>
    <w:rsid w:val="00572027"/>
    <w:rsid w:val="00580A97"/>
    <w:rsid w:val="005D367F"/>
    <w:rsid w:val="005E5C94"/>
    <w:rsid w:val="005F42E9"/>
    <w:rsid w:val="005F4517"/>
    <w:rsid w:val="00683481"/>
    <w:rsid w:val="006A10B1"/>
    <w:rsid w:val="006B7F25"/>
    <w:rsid w:val="006E4329"/>
    <w:rsid w:val="00724893"/>
    <w:rsid w:val="007423FA"/>
    <w:rsid w:val="00750E03"/>
    <w:rsid w:val="007929AD"/>
    <w:rsid w:val="007A7EA5"/>
    <w:rsid w:val="00802447"/>
    <w:rsid w:val="008B2563"/>
    <w:rsid w:val="008E5ADA"/>
    <w:rsid w:val="00913CBE"/>
    <w:rsid w:val="009260F6"/>
    <w:rsid w:val="00943390"/>
    <w:rsid w:val="009504BC"/>
    <w:rsid w:val="009A7241"/>
    <w:rsid w:val="009C601B"/>
    <w:rsid w:val="009E1645"/>
    <w:rsid w:val="00A14402"/>
    <w:rsid w:val="00A157BA"/>
    <w:rsid w:val="00A24AB3"/>
    <w:rsid w:val="00A97C77"/>
    <w:rsid w:val="00AA65C8"/>
    <w:rsid w:val="00AC63D6"/>
    <w:rsid w:val="00AC6B34"/>
    <w:rsid w:val="00B03FC1"/>
    <w:rsid w:val="00B365F4"/>
    <w:rsid w:val="00B5029C"/>
    <w:rsid w:val="00B60EB9"/>
    <w:rsid w:val="00BE097B"/>
    <w:rsid w:val="00C00FD1"/>
    <w:rsid w:val="00C03BC4"/>
    <w:rsid w:val="00C7038B"/>
    <w:rsid w:val="00C925AB"/>
    <w:rsid w:val="00CA7D34"/>
    <w:rsid w:val="00CD136D"/>
    <w:rsid w:val="00CD54C7"/>
    <w:rsid w:val="00CE303C"/>
    <w:rsid w:val="00D47FA4"/>
    <w:rsid w:val="00DA5D7E"/>
    <w:rsid w:val="00DB2884"/>
    <w:rsid w:val="00DB5D6D"/>
    <w:rsid w:val="00DC24A9"/>
    <w:rsid w:val="00DC3BF1"/>
    <w:rsid w:val="00E007A6"/>
    <w:rsid w:val="00E162EC"/>
    <w:rsid w:val="00E25D46"/>
    <w:rsid w:val="00E45C7D"/>
    <w:rsid w:val="00E74003"/>
    <w:rsid w:val="00EB7056"/>
    <w:rsid w:val="00EC1A4B"/>
    <w:rsid w:val="00EE1F53"/>
    <w:rsid w:val="00F117F4"/>
    <w:rsid w:val="00F418B6"/>
    <w:rsid w:val="00F54068"/>
    <w:rsid w:val="00F609CD"/>
    <w:rsid w:val="00F64801"/>
    <w:rsid w:val="00F8789D"/>
    <w:rsid w:val="00F94EE7"/>
    <w:rsid w:val="00FA4ACB"/>
    <w:rsid w:val="00FB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7B5FF"/>
  <w15:docId w15:val="{25EF254F-69AB-4934-8BAA-068DB479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CBE"/>
  </w:style>
  <w:style w:type="paragraph" w:styleId="Heading1">
    <w:name w:val="heading 1"/>
    <w:basedOn w:val="Normal"/>
    <w:next w:val="Normal"/>
    <w:link w:val="Heading1Char"/>
    <w:uiPriority w:val="9"/>
    <w:qFormat/>
    <w:rsid w:val="00913CBE"/>
    <w:pPr>
      <w:keepNext/>
      <w:keepLines/>
      <w:pBdr>
        <w:bottom w:val="single" w:sz="4" w:space="2" w:color="58B6C0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CB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58B6C0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CB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98E98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65F65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98E98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65F65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65F65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65F65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0E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57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0EB9"/>
  </w:style>
  <w:style w:type="character" w:styleId="Hyperlink">
    <w:name w:val="Hyperlink"/>
    <w:rsid w:val="00475C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34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2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AA65C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Shading-Accent4">
    <w:name w:val="Light Shading Accent 4"/>
    <w:basedOn w:val="TableNormal"/>
    <w:uiPriority w:val="60"/>
    <w:rsid w:val="00DB5D6D"/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Grid-Accent5">
    <w:name w:val="Light Grid Accent 5"/>
    <w:basedOn w:val="TableNormal"/>
    <w:uiPriority w:val="62"/>
    <w:rsid w:val="00DB5D6D"/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3C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CBE"/>
    <w:rPr>
      <w:rFonts w:asciiTheme="majorHAnsi" w:eastAsiaTheme="majorEastAsia" w:hAnsiTheme="majorHAnsi" w:cstheme="majorBidi"/>
      <w:color w:val="58B6C0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3CBE"/>
    <w:rPr>
      <w:rFonts w:asciiTheme="majorHAnsi" w:eastAsiaTheme="majorEastAsia" w:hAnsiTheme="majorHAnsi" w:cstheme="majorBidi"/>
      <w:color w:val="398E98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CBE"/>
    <w:rPr>
      <w:rFonts w:asciiTheme="majorHAnsi" w:eastAsiaTheme="majorEastAsia" w:hAnsiTheme="majorHAnsi" w:cstheme="majorBidi"/>
      <w:i/>
      <w:iCs/>
      <w:color w:val="265F65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CBE"/>
    <w:rPr>
      <w:rFonts w:asciiTheme="majorHAnsi" w:eastAsiaTheme="majorEastAsia" w:hAnsiTheme="majorHAnsi" w:cstheme="majorBidi"/>
      <w:color w:val="398E98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CBE"/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CBE"/>
    <w:rPr>
      <w:rFonts w:asciiTheme="majorHAnsi" w:eastAsiaTheme="majorEastAsia" w:hAnsiTheme="majorHAnsi" w:cstheme="majorBidi"/>
      <w:b/>
      <w:bCs/>
      <w:color w:val="265F65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CBE"/>
    <w:rPr>
      <w:rFonts w:asciiTheme="majorHAnsi" w:eastAsiaTheme="majorEastAsia" w:hAnsiTheme="majorHAnsi" w:cstheme="majorBidi"/>
      <w:color w:val="265F65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CBE"/>
    <w:rPr>
      <w:rFonts w:asciiTheme="majorHAnsi" w:eastAsiaTheme="majorEastAsia" w:hAnsiTheme="majorHAnsi" w:cstheme="majorBidi"/>
      <w:i/>
      <w:iCs/>
      <w:color w:val="265F65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CB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13C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13CB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CB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CBE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13CBE"/>
    <w:rPr>
      <w:b/>
      <w:bCs/>
    </w:rPr>
  </w:style>
  <w:style w:type="character" w:styleId="Emphasis">
    <w:name w:val="Emphasis"/>
    <w:basedOn w:val="DefaultParagraphFont"/>
    <w:uiPriority w:val="20"/>
    <w:qFormat/>
    <w:rsid w:val="00913CBE"/>
    <w:rPr>
      <w:i/>
      <w:iCs/>
      <w:color w:val="000000" w:themeColor="text1"/>
    </w:rPr>
  </w:style>
  <w:style w:type="paragraph" w:styleId="NoSpacing">
    <w:name w:val="No Spacing"/>
    <w:uiPriority w:val="1"/>
    <w:qFormat/>
    <w:rsid w:val="00913C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13CB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3C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CBE"/>
    <w:pPr>
      <w:pBdr>
        <w:top w:val="single" w:sz="24" w:space="4" w:color="58B6C0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CB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13C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13CBE"/>
    <w:rPr>
      <w:b/>
      <w:bCs/>
      <w:i/>
      <w:iCs/>
      <w:caps w:val="0"/>
      <w:smallCaps w:val="0"/>
      <w:strike w:val="0"/>
      <w:dstrike w:val="0"/>
      <w:color w:val="58B6C0" w:themeColor="accent2"/>
    </w:rPr>
  </w:style>
  <w:style w:type="character" w:styleId="SubtleReference">
    <w:name w:val="Subtle Reference"/>
    <w:basedOn w:val="DefaultParagraphFont"/>
    <w:uiPriority w:val="31"/>
    <w:qFormat/>
    <w:rsid w:val="00913CB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13CB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13CB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CBE"/>
    <w:pPr>
      <w:outlineLvl w:val="9"/>
    </w:pPr>
  </w:style>
  <w:style w:type="table" w:styleId="LightGrid-Accent3">
    <w:name w:val="Light Grid Accent 3"/>
    <w:basedOn w:val="TableNormal"/>
    <w:uiPriority w:val="62"/>
    <w:rsid w:val="00913CBE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913CBE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F94EE7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17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apsanet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336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Organized Section Officer Update Form</vt:lpstr>
    </vt:vector>
  </TitlesOfParts>
  <Company>APSA</Company>
  <LinksUpToDate>false</LinksUpToDate>
  <CharactersWithSpaces>2842</CharactersWithSpaces>
  <SharedDoc>false</SharedDoc>
  <HLinks>
    <vt:vector size="6" baseType="variant"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mailto:tmiller@apsanet.org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Organized Section Officer Update Form</dc:title>
  <dc:creator>sbronson</dc:creator>
  <cp:lastModifiedBy>Brenna Dames</cp:lastModifiedBy>
  <cp:revision>6</cp:revision>
  <cp:lastPrinted>2013-08-23T19:24:00Z</cp:lastPrinted>
  <dcterms:created xsi:type="dcterms:W3CDTF">2022-08-17T13:49:00Z</dcterms:created>
  <dcterms:modified xsi:type="dcterms:W3CDTF">2023-07-27T12:43:00Z</dcterms:modified>
</cp:coreProperties>
</file>